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56C2C">
      <w:pPr>
        <w:rPr>
          <w:rFonts w:hint="eastAsia"/>
          <w:lang w:eastAsia="zh-CN"/>
        </w:rPr>
      </w:pPr>
      <w:bookmarkStart w:id="4" w:name="_GoBack"/>
      <w:bookmarkEnd w:id="4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 w14:paraId="4F27E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420" w:lineRule="exact"/>
        <w:ind w:firstLine="3080" w:firstLineChars="700"/>
        <w:jc w:val="left"/>
        <w:textAlignment w:val="auto"/>
        <w:rPr>
          <w:rFonts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入库承诺书</w:t>
      </w:r>
    </w:p>
    <w:p w14:paraId="07650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本人自愿加入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安庆市交通控股集团有限公司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专家库，现承诺如下：</w:t>
      </w:r>
    </w:p>
    <w:p w14:paraId="606DA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1、积极参与评审、咨询等技术服务活动，严格遵守相关法律、法规、规章以及专家库和专家管理制度。</w:t>
      </w:r>
    </w:p>
    <w:p w14:paraId="10538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身体健康、能够胜任评审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、咨询等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工作，接受评审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、咨询等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邀请后能够安全、准时到达指定的地点，不迟到、不早退、不缺席，自愿承担在参加评审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、咨询等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活动中产生的法律风险。</w:t>
      </w:r>
      <w:bookmarkStart w:id="0" w:name="bookmark56"/>
      <w:bookmarkEnd w:id="0"/>
    </w:p>
    <w:p w14:paraId="74BD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严格遵守有关招标投标、政府采购等公共资源交易的法律法规和规章制度，以及应当回避事项规定、现场纪律,独立、客观、诚实、廉洁地履行评审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、咨询等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职责。</w:t>
      </w:r>
      <w:bookmarkStart w:id="1" w:name="bookmark57"/>
      <w:bookmarkEnd w:id="1"/>
    </w:p>
    <w:p w14:paraId="5A18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4、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严格遵守保密规定，在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应邀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参加评审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工作后，不与项目的实施主体或相关人员发生可能影响评审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结果的不正当接触或者联系；不泄露对邀约文件的评审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情况以及与评审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有关的其他情况。</w:t>
      </w:r>
      <w:bookmarkStart w:id="2" w:name="bookmark58"/>
      <w:bookmarkEnd w:id="2"/>
    </w:p>
    <w:p w14:paraId="43AB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只接受合法劳务报酬，不收受项目的实施主体或相关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机构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支付超出合法报酬以外的任何现金、有价证券、礼物，以及其他有关人员的任何财物、好处。</w:t>
      </w:r>
      <w:bookmarkStart w:id="3" w:name="bookmark59"/>
      <w:bookmarkEnd w:id="3"/>
    </w:p>
    <w:p w14:paraId="4A49B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6、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无违纪违法记录，自愿接受、积极协助和配合依法开展的相关工作，服从专家库管理。</w:t>
      </w:r>
    </w:p>
    <w:p w14:paraId="644EA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7、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安庆市交通控股集团有限公司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提供咨询服务、项目评审等工作的时间，自到场时起至结束离场时止。</w:t>
      </w:r>
    </w:p>
    <w:p w14:paraId="05A4C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ascii="仿宋_GB2312" w:hAnsi="仿宋_GB2312" w:eastAsia="仿宋_GB2312" w:cs="仿宋_GB2312"/>
          <w:sz w:val="32"/>
          <w:szCs w:val="32"/>
          <w:lang w:bidi="en-US"/>
        </w:rPr>
        <w:t>本人声明：如违反上述承诺，愿意承担相关法律及违纪责任。</w:t>
      </w:r>
    </w:p>
    <w:p w14:paraId="701E0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2156A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075151-B39E-4793-8CA5-238DE130DB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小标宋">
    <w:altName w:val="宋体"/>
    <w:panose1 w:val="02010609000000010101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12ACE87-4FA3-44D9-A474-FB2431CCF9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D90670-B9FA-4197-B5A8-05A99715BC76}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C3F23">
    <w:pPr>
      <w:pStyle w:val="3"/>
      <w:tabs>
        <w:tab w:val="left" w:pos="7477"/>
        <w:tab w:val="clear" w:pos="8306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EBBE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EBBE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7498"/>
    <w:rsid w:val="027345B1"/>
    <w:rsid w:val="038B765F"/>
    <w:rsid w:val="05863D21"/>
    <w:rsid w:val="06AB5CBA"/>
    <w:rsid w:val="09A65B9F"/>
    <w:rsid w:val="0B6718E5"/>
    <w:rsid w:val="0E6C576C"/>
    <w:rsid w:val="10572E1C"/>
    <w:rsid w:val="11525592"/>
    <w:rsid w:val="13125D2C"/>
    <w:rsid w:val="142C636E"/>
    <w:rsid w:val="1B3328C4"/>
    <w:rsid w:val="1B854CE1"/>
    <w:rsid w:val="1B975FD4"/>
    <w:rsid w:val="1BBC737A"/>
    <w:rsid w:val="1F4D3D68"/>
    <w:rsid w:val="1FB738D7"/>
    <w:rsid w:val="211E6F18"/>
    <w:rsid w:val="22235254"/>
    <w:rsid w:val="241F42DD"/>
    <w:rsid w:val="24D34D10"/>
    <w:rsid w:val="29B844D4"/>
    <w:rsid w:val="2DC84F02"/>
    <w:rsid w:val="2EFA10EB"/>
    <w:rsid w:val="35BF4E3C"/>
    <w:rsid w:val="3A40479E"/>
    <w:rsid w:val="3A4A1178"/>
    <w:rsid w:val="3C921098"/>
    <w:rsid w:val="3E0E2609"/>
    <w:rsid w:val="49F053A2"/>
    <w:rsid w:val="4AB4714B"/>
    <w:rsid w:val="4BC6161F"/>
    <w:rsid w:val="4C8C3872"/>
    <w:rsid w:val="4E157897"/>
    <w:rsid w:val="552A3C28"/>
    <w:rsid w:val="554967A4"/>
    <w:rsid w:val="555851CE"/>
    <w:rsid w:val="598D1798"/>
    <w:rsid w:val="5AE72237"/>
    <w:rsid w:val="5E141D60"/>
    <w:rsid w:val="611A0FF5"/>
    <w:rsid w:val="628C1A7E"/>
    <w:rsid w:val="63416D0D"/>
    <w:rsid w:val="639C5BE3"/>
    <w:rsid w:val="659A0FB8"/>
    <w:rsid w:val="659C7F97"/>
    <w:rsid w:val="65A76BCF"/>
    <w:rsid w:val="6F103A37"/>
    <w:rsid w:val="6F4D0808"/>
    <w:rsid w:val="7330600C"/>
    <w:rsid w:val="7613510A"/>
    <w:rsid w:val="79D6628C"/>
    <w:rsid w:val="7CB1779E"/>
    <w:rsid w:val="7D780480"/>
    <w:rsid w:val="7D8F1F6C"/>
    <w:rsid w:val="7E851E20"/>
    <w:rsid w:val="7F7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Arial" w:hAnsi="Arial" w:eastAsia="黑体"/>
      <w:b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2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1181</Words>
  <Characters>1186</Characters>
  <Paragraphs>194</Paragraphs>
  <TotalTime>10</TotalTime>
  <ScaleCrop>false</ScaleCrop>
  <LinksUpToDate>false</LinksUpToDate>
  <CharactersWithSpaces>1346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2023-08-10T06:57:00Z</dcterms:created>
  <dc:creator>为我撩人°</dc:creator>
  <cp:lastModifiedBy>w</cp:lastModifiedBy>
  <cp:lastPrinted>2025-08-13T02:18:00Z</cp:lastPrinted>
  <dcterms:modified xsi:type="dcterms:W3CDTF">2025-09-03T00:19:29Z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060BE7CD9C654F4596974B68A81C6517_13</vt:lpwstr>
  </property>
  <property fmtid="{D5CDD505-2E9C-101B-9397-08002B2CF9AE}" pid="4" name="KSOTemplateDocerSaveRecord">
    <vt:lpwstr>eyJoZGlkIjoiODg5OTFhMDZlNTRlMDA0MmIxOWM3MTZhYWRlMmFjYWMiLCJ1c2VySWQiOiI1MDM3OTU2NDYifQ==</vt:lpwstr>
  </property>
</Properties>
</file>